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32" w:rsidRPr="009C3AA3" w:rsidRDefault="009C3AA3" w:rsidP="009C3AA3">
      <w:pPr>
        <w:jc w:val="center"/>
        <w:rPr>
          <w:rFonts w:ascii="Arial" w:hAnsi="Arial" w:cs="Arial"/>
          <w:b/>
          <w:sz w:val="28"/>
          <w:szCs w:val="28"/>
        </w:rPr>
      </w:pPr>
      <w:r w:rsidRPr="009C3AA3">
        <w:rPr>
          <w:rFonts w:ascii="Arial" w:hAnsi="Arial" w:cs="Arial"/>
          <w:b/>
          <w:sz w:val="28"/>
          <w:szCs w:val="28"/>
        </w:rPr>
        <w:t xml:space="preserve">2020 Curly-leaf Pondweed Survey on </w:t>
      </w:r>
      <w:r w:rsidR="00073187">
        <w:rPr>
          <w:rFonts w:ascii="Arial" w:hAnsi="Arial" w:cs="Arial"/>
          <w:b/>
          <w:sz w:val="28"/>
          <w:szCs w:val="28"/>
        </w:rPr>
        <w:t xml:space="preserve">Pike Lake and </w:t>
      </w:r>
      <w:r w:rsidRPr="009C3AA3">
        <w:rPr>
          <w:rFonts w:ascii="Arial" w:hAnsi="Arial" w:cs="Arial"/>
          <w:b/>
          <w:sz w:val="28"/>
          <w:szCs w:val="28"/>
        </w:rPr>
        <w:t xml:space="preserve">the Turtle River - </w:t>
      </w:r>
      <w:r w:rsidR="00E47F32">
        <w:rPr>
          <w:rFonts w:ascii="Arial" w:hAnsi="Arial" w:cs="Arial"/>
          <w:b/>
          <w:sz w:val="28"/>
          <w:szCs w:val="28"/>
        </w:rPr>
        <w:t>Follow-up CLP Survey</w:t>
      </w:r>
      <w:r w:rsidR="00073187">
        <w:rPr>
          <w:rFonts w:ascii="Arial" w:hAnsi="Arial" w:cs="Arial"/>
          <w:b/>
          <w:sz w:val="28"/>
          <w:szCs w:val="28"/>
        </w:rPr>
        <w:t xml:space="preserve"> (6/26/2020)</w:t>
      </w:r>
    </w:p>
    <w:tbl>
      <w:tblPr>
        <w:tblStyle w:val="TableGrid"/>
        <w:tblW w:w="14748" w:type="dxa"/>
        <w:tblLayout w:type="fixed"/>
        <w:tblLook w:val="04A0"/>
      </w:tblPr>
      <w:tblGrid>
        <w:gridCol w:w="704"/>
        <w:gridCol w:w="1199"/>
        <w:gridCol w:w="840"/>
        <w:gridCol w:w="720"/>
        <w:gridCol w:w="840"/>
        <w:gridCol w:w="1056"/>
        <w:gridCol w:w="26"/>
        <w:gridCol w:w="2642"/>
        <w:gridCol w:w="8"/>
        <w:gridCol w:w="1404"/>
        <w:gridCol w:w="28"/>
        <w:gridCol w:w="3601"/>
        <w:gridCol w:w="1680"/>
      </w:tblGrid>
      <w:tr w:rsidR="00CD3B52" w:rsidRPr="00687B6C" w:rsidTr="00073187">
        <w:trPr>
          <w:tblHeader/>
        </w:trPr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GPS Point</w:t>
            </w:r>
          </w:p>
        </w:tc>
        <w:tc>
          <w:tcPr>
            <w:tcW w:w="1199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Latitude</w:t>
            </w:r>
          </w:p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Longitude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87B6C">
              <w:rPr>
                <w:rFonts w:ascii="Arial" w:hAnsi="Arial" w:cs="Arial"/>
                <w:b/>
                <w:sz w:val="18"/>
                <w:szCs w:val="18"/>
              </w:rPr>
              <w:t>Loca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87B6C">
              <w:rPr>
                <w:rFonts w:ascii="Arial" w:hAnsi="Arial" w:cs="Arial"/>
                <w:b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Ribbon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Ribbon Removed</w:t>
            </w: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7B6C">
              <w:rPr>
                <w:rFonts w:ascii="Arial" w:hAnsi="Arial" w:cs="Arial"/>
                <w:b/>
                <w:sz w:val="18"/>
                <w:szCs w:val="18"/>
              </w:rPr>
              <w:t>Notes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from first survey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D645F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CLP Present? (Y/N)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Notes from second survey (CLP removed, etc.)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Return Visit Recommended</w:t>
            </w:r>
            <w:r w:rsidR="00073187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46.179714;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-90.079465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one plant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Two plants present</w:t>
            </w:r>
          </w:p>
        </w:tc>
        <w:tc>
          <w:tcPr>
            <w:tcW w:w="1680" w:type="dxa"/>
          </w:tcPr>
          <w:p w:rsidR="00CD3B52" w:rsidRPr="00CD3B52" w:rsidRDefault="00CD3B52" w:rsidP="00CD3B52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46.179068;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-90.077947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one plant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Left ribbon because 5-10 CLP plants still present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46.179221;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-90.077613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one plant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46.17926; 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-90.07759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5 or 6 plants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46.17935;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-90.077452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few plants still present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46.179437; 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-90.077286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one plant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Cluster of plants present. We pulled a few. Some remain.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46.179458;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-90.077187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two plants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Quite a few CLP plants between points 7 and 10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073187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:rsidR="00CD3B52" w:rsidRPr="00073187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73187">
              <w:rPr>
                <w:rFonts w:ascii="Arial" w:hAnsi="Arial" w:cs="Arial"/>
                <w:sz w:val="16"/>
                <w:szCs w:val="16"/>
              </w:rPr>
              <w:t>46.179477;</w:t>
            </w:r>
          </w:p>
          <w:p w:rsidR="00CD3B52" w:rsidRPr="00073187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73187">
              <w:rPr>
                <w:rFonts w:ascii="Arial" w:hAnsi="Arial" w:cs="Arial"/>
                <w:sz w:val="16"/>
                <w:szCs w:val="16"/>
              </w:rPr>
              <w:t xml:space="preserve"> -90.077116</w:t>
            </w:r>
          </w:p>
        </w:tc>
        <w:tc>
          <w:tcPr>
            <w:tcW w:w="840" w:type="dxa"/>
          </w:tcPr>
          <w:p w:rsidR="00CD3B52" w:rsidRPr="00073187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D3B52" w:rsidRPr="00073187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87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073187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8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073187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073187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D3B52" w:rsidRPr="00073187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87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073187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073187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187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46.17972;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-90.076806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CLP plants present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46.179748; 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-90.076721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01010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10 CLP plants present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46.180273; 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-90.078927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46.182553;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-90.079492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8C5F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 plants about 25% of river width from River Right bank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46.183569;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-90.081729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About 33% stream width from River Right bank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46.184514;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-90.08429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Orange ribbon hung right over the plants</w:t>
            </w:r>
          </w:p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46.182761;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-90.088671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 xml:space="preserve">About 75 feet downstream of </w:t>
            </w:r>
            <w:proofErr w:type="spellStart"/>
            <w:r w:rsidRPr="00687B6C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687B6C">
              <w:rPr>
                <w:rFonts w:ascii="Arial" w:hAnsi="Arial" w:cs="Arial"/>
                <w:sz w:val="18"/>
                <w:szCs w:val="18"/>
              </w:rPr>
              <w:t xml:space="preserve"> Trail bridge. Orange tape in tree above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3058B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46.180979;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-90.09442</w:t>
            </w:r>
          </w:p>
        </w:tc>
        <w:tc>
          <w:tcPr>
            <w:tcW w:w="84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 xml:space="preserve">Ribbon tied to grass. This area has lots of </w:t>
            </w:r>
            <w:r w:rsidRPr="00687B6C">
              <w:rPr>
                <w:rFonts w:ascii="Arial" w:hAnsi="Arial" w:cs="Arial"/>
                <w:i/>
                <w:sz w:val="18"/>
                <w:szCs w:val="18"/>
              </w:rPr>
              <w:t xml:space="preserve">P. </w:t>
            </w:r>
            <w:proofErr w:type="spellStart"/>
            <w:r w:rsidRPr="00687B6C">
              <w:rPr>
                <w:rFonts w:ascii="Arial" w:hAnsi="Arial" w:cs="Arial"/>
                <w:i/>
                <w:sz w:val="18"/>
                <w:szCs w:val="18"/>
              </w:rPr>
              <w:t>richardsonii</w:t>
            </w:r>
            <w:proofErr w:type="spellEnd"/>
            <w:r w:rsidRPr="00687B6C">
              <w:rPr>
                <w:rFonts w:ascii="Arial" w:hAnsi="Arial" w:cs="Arial"/>
                <w:sz w:val="18"/>
                <w:szCs w:val="18"/>
              </w:rPr>
              <w:t xml:space="preserve"> as well as CLP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Three plants pulled – all seen removed.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46.180898;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-90.094363</w:t>
            </w:r>
          </w:p>
        </w:tc>
        <w:tc>
          <w:tcPr>
            <w:tcW w:w="84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Ribbon tied to grass. More CLP plants downstream heading to #20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D917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46.18079;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-90.094251</w:t>
            </w:r>
          </w:p>
        </w:tc>
        <w:tc>
          <w:tcPr>
            <w:tcW w:w="84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CB0C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Ribbon tied to grass.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46.181467;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-90.096933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At opening of little bay.  No place to tie ribbon.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46.181395;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-90.096331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Ribbon in shrub at downstream end of this stand with numerous plants strung out upstream of the ribbon for about 40 feet.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or more plants observed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46.181573;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-90.108754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LB</w:t>
            </w:r>
          </w:p>
        </w:tc>
        <w:tc>
          <w:tcPr>
            <w:tcW w:w="840" w:type="dxa"/>
          </w:tcPr>
          <w:p w:rsidR="00CD3B52" w:rsidRPr="00687B6C" w:rsidRDefault="00CD3B52" w:rsidP="007B182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82" w:type="dxa"/>
            <w:gridSpan w:val="2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42" w:type="dxa"/>
          </w:tcPr>
          <w:p w:rsidR="00CD3B52" w:rsidRPr="00687B6C" w:rsidRDefault="00CD3B52" w:rsidP="00E624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 xml:space="preserve">This is a fairly large colony of CLP. Ribbon tied in tree.  There is also a lot of </w:t>
            </w:r>
            <w:r w:rsidRPr="00687B6C">
              <w:rPr>
                <w:rFonts w:ascii="Arial" w:hAnsi="Arial" w:cs="Arial"/>
                <w:i/>
                <w:sz w:val="18"/>
                <w:szCs w:val="18"/>
              </w:rPr>
              <w:t xml:space="preserve">P. </w:t>
            </w:r>
            <w:proofErr w:type="spellStart"/>
            <w:r w:rsidRPr="00687B6C">
              <w:rPr>
                <w:rFonts w:ascii="Arial" w:hAnsi="Arial" w:cs="Arial"/>
                <w:i/>
                <w:sz w:val="18"/>
                <w:szCs w:val="18"/>
              </w:rPr>
              <w:t>richardsonii</w:t>
            </w:r>
            <w:proofErr w:type="spellEnd"/>
            <w:r w:rsidRPr="00687B6C">
              <w:rPr>
                <w:rFonts w:ascii="Arial" w:hAnsi="Arial" w:cs="Arial"/>
                <w:sz w:val="18"/>
                <w:szCs w:val="18"/>
              </w:rPr>
              <w:t xml:space="preserve"> in vicinity.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couple plants pulled.  About 10 plants remain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No number</w:t>
            </w:r>
          </w:p>
        </w:tc>
        <w:tc>
          <w:tcPr>
            <w:tcW w:w="1199" w:type="dxa"/>
          </w:tcPr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46.18461,</w:t>
            </w:r>
          </w:p>
          <w:p w:rsidR="00CD3B52" w:rsidRPr="00687B6C" w:rsidRDefault="00CD3B52" w:rsidP="00DC25C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-90.08596</w:t>
            </w:r>
          </w:p>
        </w:tc>
        <w:tc>
          <w:tcPr>
            <w:tcW w:w="3482" w:type="dxa"/>
            <w:gridSpan w:val="5"/>
          </w:tcPr>
          <w:p w:rsidR="00CD3B52" w:rsidRPr="00687B6C" w:rsidRDefault="00CD3B52" w:rsidP="001A71C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42" w:type="dxa"/>
          </w:tcPr>
          <w:p w:rsidR="00CD3B52" w:rsidRDefault="00CD3B52" w:rsidP="001B31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We removed a single CLP. We did not tie a ribbon here, nor assign a GPS point number, but it could be checked at time of hand-pulling in case more CLP</w:t>
            </w:r>
          </w:p>
          <w:p w:rsidR="00CD3B52" w:rsidRPr="00687B6C" w:rsidRDefault="00CD3B52" w:rsidP="001B31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87B6C">
              <w:rPr>
                <w:rFonts w:ascii="Arial" w:hAnsi="Arial" w:cs="Arial"/>
                <w:sz w:val="18"/>
                <w:szCs w:val="18"/>
              </w:rPr>
              <w:t>appear</w:t>
            </w:r>
            <w:proofErr w:type="gramEnd"/>
            <w:r w:rsidRPr="00687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F972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About 15 plants present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PI-1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46.17906498;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-90.07852734</w:t>
            </w:r>
          </w:p>
        </w:tc>
        <w:tc>
          <w:tcPr>
            <w:tcW w:w="3482" w:type="dxa"/>
            <w:gridSpan w:val="5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42" w:type="dxa"/>
          </w:tcPr>
          <w:p w:rsidR="00CD3B52" w:rsidRPr="00687B6C" w:rsidRDefault="00CD3B52" w:rsidP="001B31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1. This point in close proximity to GPS Point #4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1" w:type="dxa"/>
          </w:tcPr>
          <w:p w:rsidR="00CD3B52" w:rsidRPr="00687B6C" w:rsidRDefault="00CD3B52" w:rsidP="00F972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PI-3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46.17906546;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-90.0778277</w:t>
            </w:r>
          </w:p>
        </w:tc>
        <w:tc>
          <w:tcPr>
            <w:tcW w:w="3482" w:type="dxa"/>
            <w:gridSpan w:val="5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42" w:type="dxa"/>
          </w:tcPr>
          <w:p w:rsidR="00CD3B52" w:rsidRPr="00687B6C" w:rsidRDefault="00CD3B52" w:rsidP="001B31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1. This point in close proximity to GPS Point #4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8E2A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Near new sites (see below)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PI-7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46.17930846;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-90.07782804</w:t>
            </w:r>
          </w:p>
        </w:tc>
        <w:tc>
          <w:tcPr>
            <w:tcW w:w="3482" w:type="dxa"/>
            <w:gridSpan w:val="5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42" w:type="dxa"/>
          </w:tcPr>
          <w:p w:rsidR="00CD3B52" w:rsidRPr="00687B6C" w:rsidRDefault="00CD3B52" w:rsidP="001B31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F972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small plants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PI-8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46.1793087;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-90.07747822</w:t>
            </w:r>
          </w:p>
        </w:tc>
        <w:tc>
          <w:tcPr>
            <w:tcW w:w="3482" w:type="dxa"/>
            <w:gridSpan w:val="5"/>
          </w:tcPr>
          <w:p w:rsidR="00CD3B52" w:rsidRPr="00687B6C" w:rsidRDefault="00CD3B52" w:rsidP="008F1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42" w:type="dxa"/>
          </w:tcPr>
          <w:p w:rsidR="00CD3B52" w:rsidRPr="00687B6C" w:rsidRDefault="00CD3B52" w:rsidP="001B31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1. This point in close proximity to GPS Points #6 and #8</w:t>
            </w:r>
          </w:p>
        </w:tc>
        <w:tc>
          <w:tcPr>
            <w:tcW w:w="1440" w:type="dxa"/>
            <w:gridSpan w:val="3"/>
          </w:tcPr>
          <w:p w:rsidR="00CD3B52" w:rsidRPr="00687B6C" w:rsidRDefault="00CD3B52" w:rsidP="00296D2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01" w:type="dxa"/>
          </w:tcPr>
          <w:p w:rsidR="00CD3B52" w:rsidRPr="00687B6C" w:rsidRDefault="00CD3B52" w:rsidP="00F972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small plants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lastRenderedPageBreak/>
              <w:t>PI-18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46.17955193;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-90.07712874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9B15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F9728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plant, deep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PI-19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46.17955217;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-90.07677891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9B15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plant, deep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PI-27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46.1797947;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-90.0774789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9B15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A “visual” CLP recorded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PI-29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46.17979517;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-90.07677925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8F1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8E2A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 xml:space="preserve">Rake fullness 1.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87B6C">
              <w:rPr>
                <w:rFonts w:ascii="Arial" w:hAnsi="Arial" w:cs="Arial"/>
                <w:sz w:val="18"/>
                <w:szCs w:val="18"/>
              </w:rPr>
              <w:t xml:space="preserve">n close proximity to Points #11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687B6C">
              <w:rPr>
                <w:rFonts w:ascii="Arial" w:hAnsi="Arial" w:cs="Arial"/>
                <w:sz w:val="18"/>
                <w:szCs w:val="18"/>
              </w:rPr>
              <w:t>#12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Tried to remove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PI-34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46.18003674;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-90.07887856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9B15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PI-39</w:t>
            </w:r>
          </w:p>
        </w:tc>
        <w:tc>
          <w:tcPr>
            <w:tcW w:w="1199" w:type="dxa"/>
          </w:tcPr>
          <w:p w:rsidR="00CD3B52" w:rsidRPr="00687B6C" w:rsidRDefault="00CD3B52" w:rsidP="00687B6C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46.18003794;</w:t>
            </w:r>
          </w:p>
          <w:p w:rsidR="00CD3B52" w:rsidRPr="00687B6C" w:rsidRDefault="00CD3B52" w:rsidP="00687B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-90.07712942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9B15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PI-45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46.18027974; 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-90.0788789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8F1BF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8E2A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 xml:space="preserve">A “visual” CLP recorded.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87B6C">
              <w:rPr>
                <w:rFonts w:ascii="Arial" w:hAnsi="Arial" w:cs="Arial"/>
                <w:sz w:val="18"/>
                <w:szCs w:val="18"/>
              </w:rPr>
              <w:t>n close proximity to Point #13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PI-54</w:t>
            </w:r>
          </w:p>
        </w:tc>
        <w:tc>
          <w:tcPr>
            <w:tcW w:w="1199" w:type="dxa"/>
          </w:tcPr>
          <w:p w:rsidR="00CD3B52" w:rsidRPr="00687B6C" w:rsidRDefault="00CD3B52" w:rsidP="007B182B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46.18052226;</w:t>
            </w:r>
          </w:p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-90.07957891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7B18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9B15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Rake fullness rating 1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PI-60</w:t>
            </w:r>
          </w:p>
        </w:tc>
        <w:tc>
          <w:tcPr>
            <w:tcW w:w="1199" w:type="dxa"/>
          </w:tcPr>
          <w:p w:rsidR="00CD3B52" w:rsidRPr="00687B6C" w:rsidRDefault="00CD3B52" w:rsidP="00C703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46.18075;</w:t>
            </w:r>
          </w:p>
          <w:p w:rsidR="00CD3B52" w:rsidRPr="00687B6C" w:rsidRDefault="00CD3B52" w:rsidP="00C703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-90.09427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8E2A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CLP plant found on rake at PI Point 60 (Rake fullness 1). Corresponds to Point #20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135D3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PI-158</w:t>
            </w:r>
          </w:p>
        </w:tc>
        <w:tc>
          <w:tcPr>
            <w:tcW w:w="1199" w:type="dxa"/>
          </w:tcPr>
          <w:p w:rsidR="00CD3B52" w:rsidRPr="00687B6C" w:rsidRDefault="00CD3B52" w:rsidP="00C703D6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>46.18319404;</w:t>
            </w:r>
          </w:p>
          <w:p w:rsidR="00CD3B52" w:rsidRPr="00687B6C" w:rsidRDefault="00CD3B52" w:rsidP="00C703D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sz w:val="16"/>
                <w:szCs w:val="16"/>
              </w:rPr>
              <w:t xml:space="preserve"> -90.08133201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8E2A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CLP plant found on rake at PI Point 158 (Rake fullness 1)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One plant present, but removed.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C402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>PI-175</w:t>
            </w:r>
          </w:p>
        </w:tc>
        <w:tc>
          <w:tcPr>
            <w:tcW w:w="1199" w:type="dxa"/>
          </w:tcPr>
          <w:p w:rsidR="00CD3B52" w:rsidRPr="00687B6C" w:rsidRDefault="00CD3B52" w:rsidP="00422F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>46.18368;</w:t>
            </w:r>
          </w:p>
          <w:p w:rsidR="00CD3B52" w:rsidRPr="00687B6C" w:rsidRDefault="00CD3B52" w:rsidP="00422F34">
            <w:pPr>
              <w:spacing w:before="60" w:after="60"/>
              <w:rPr>
                <w:sz w:val="16"/>
                <w:szCs w:val="16"/>
              </w:rPr>
            </w:pPr>
            <w:r w:rsidRPr="00687B6C">
              <w:rPr>
                <w:rFonts w:ascii="Arial" w:hAnsi="Arial" w:cs="Arial"/>
                <w:sz w:val="16"/>
                <w:szCs w:val="16"/>
              </w:rPr>
              <w:t xml:space="preserve"> -90.08308</w:t>
            </w:r>
          </w:p>
        </w:tc>
        <w:tc>
          <w:tcPr>
            <w:tcW w:w="3456" w:type="dxa"/>
            <w:gridSpan w:val="4"/>
          </w:tcPr>
          <w:p w:rsidR="00CD3B52" w:rsidRPr="00687B6C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CLP observed during PI Survey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8E2A5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87B6C">
              <w:rPr>
                <w:rFonts w:ascii="Arial" w:hAnsi="Arial" w:cs="Arial"/>
                <w:sz w:val="18"/>
                <w:szCs w:val="18"/>
              </w:rPr>
              <w:t xml:space="preserve">A “visual” CLP recorded from PI Point 175 during </w:t>
            </w:r>
            <w:r>
              <w:rPr>
                <w:rFonts w:ascii="Arial" w:hAnsi="Arial" w:cs="Arial"/>
                <w:sz w:val="18"/>
                <w:szCs w:val="18"/>
              </w:rPr>
              <w:t xml:space="preserve">PI </w:t>
            </w:r>
            <w:r w:rsidRPr="00687B6C">
              <w:rPr>
                <w:rFonts w:ascii="Arial" w:hAnsi="Arial" w:cs="Arial"/>
                <w:sz w:val="18"/>
                <w:szCs w:val="18"/>
              </w:rPr>
              <w:t xml:space="preserve">survey. 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52" w:rsidRPr="00687B6C" w:rsidTr="00073187">
        <w:tc>
          <w:tcPr>
            <w:tcW w:w="704" w:type="dxa"/>
          </w:tcPr>
          <w:p w:rsidR="00CD3B52" w:rsidRPr="00687B6C" w:rsidRDefault="00CD3B52" w:rsidP="00C402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Missed Site</w:t>
            </w:r>
          </w:p>
        </w:tc>
        <w:tc>
          <w:tcPr>
            <w:tcW w:w="1199" w:type="dxa"/>
          </w:tcPr>
          <w:p w:rsidR="00CD3B52" w:rsidRPr="00687B6C" w:rsidRDefault="00CD3B52" w:rsidP="00422F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B4C32">
              <w:rPr>
                <w:rFonts w:ascii="Arial" w:hAnsi="Arial" w:cs="Arial"/>
                <w:sz w:val="16"/>
                <w:szCs w:val="16"/>
              </w:rPr>
              <w:t>46.18356  -90.080363</w:t>
            </w:r>
          </w:p>
        </w:tc>
        <w:tc>
          <w:tcPr>
            <w:tcW w:w="3456" w:type="dxa"/>
            <w:gridSpan w:val="4"/>
          </w:tcPr>
          <w:p w:rsidR="00CD3B52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site observed by Zach and crew during the hand-pulling.</w:t>
            </w:r>
          </w:p>
        </w:tc>
        <w:tc>
          <w:tcPr>
            <w:tcW w:w="2676" w:type="dxa"/>
            <w:gridSpan w:val="3"/>
          </w:tcPr>
          <w:p w:rsidR="00CD3B52" w:rsidRPr="00687B6C" w:rsidRDefault="00CD3B52" w:rsidP="00EE3D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4C32">
              <w:rPr>
                <w:rFonts w:ascii="Arial" w:hAnsi="Arial" w:cs="Arial"/>
                <w:sz w:val="18"/>
                <w:szCs w:val="18"/>
              </w:rPr>
              <w:t>The plants were close to shore and short.  Shallow water in a silty bottom back bay.</w:t>
            </w:r>
          </w:p>
        </w:tc>
        <w:tc>
          <w:tcPr>
            <w:tcW w:w="1404" w:type="dxa"/>
          </w:tcPr>
          <w:p w:rsidR="00CD3B52" w:rsidRPr="00687B6C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Pr="00687B6C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than 20 plants remain, thick bed</w:t>
            </w:r>
          </w:p>
        </w:tc>
        <w:tc>
          <w:tcPr>
            <w:tcW w:w="1680" w:type="dxa"/>
          </w:tcPr>
          <w:p w:rsidR="00CD3B52" w:rsidRPr="00687B6C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Default="00CD3B52" w:rsidP="00C402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Site</w:t>
            </w:r>
          </w:p>
        </w:tc>
        <w:tc>
          <w:tcPr>
            <w:tcW w:w="1199" w:type="dxa"/>
          </w:tcPr>
          <w:p w:rsidR="00CD3B52" w:rsidRPr="00BB4C32" w:rsidRDefault="00CD3B52" w:rsidP="00422F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46.17923; -90.07784</w:t>
            </w:r>
          </w:p>
        </w:tc>
        <w:tc>
          <w:tcPr>
            <w:tcW w:w="3456" w:type="dxa"/>
            <w:gridSpan w:val="4"/>
          </w:tcPr>
          <w:p w:rsidR="00CD3B52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site observed during our June 26 follow-up visit</w:t>
            </w:r>
          </w:p>
        </w:tc>
        <w:tc>
          <w:tcPr>
            <w:tcW w:w="2676" w:type="dxa"/>
            <w:gridSpan w:val="3"/>
          </w:tcPr>
          <w:p w:rsidR="00CD3B52" w:rsidRPr="00BB4C32" w:rsidRDefault="00CD3B52" w:rsidP="00EE3D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CD3B52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plants (short plants, deep)</w:t>
            </w:r>
          </w:p>
        </w:tc>
        <w:tc>
          <w:tcPr>
            <w:tcW w:w="1680" w:type="dxa"/>
          </w:tcPr>
          <w:p w:rsidR="00CD3B52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Default="00CD3B52" w:rsidP="00C402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Site</w:t>
            </w:r>
          </w:p>
        </w:tc>
        <w:tc>
          <w:tcPr>
            <w:tcW w:w="1199" w:type="dxa"/>
          </w:tcPr>
          <w:p w:rsidR="00CD3B52" w:rsidRPr="00BB4C32" w:rsidRDefault="00CD3B52" w:rsidP="002D761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46.17913; </w:t>
            </w:r>
            <w:r w:rsidRPr="002D7611">
              <w:rPr>
                <w:rFonts w:ascii="Arial" w:hAnsi="Arial" w:cs="Arial"/>
                <w:sz w:val="16"/>
                <w:szCs w:val="16"/>
              </w:rPr>
              <w:t>-90.07799</w:t>
            </w:r>
          </w:p>
        </w:tc>
        <w:tc>
          <w:tcPr>
            <w:tcW w:w="3456" w:type="dxa"/>
            <w:gridSpan w:val="4"/>
          </w:tcPr>
          <w:p w:rsidR="00CD3B52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site observed during our June 26 follow-up visit</w:t>
            </w:r>
          </w:p>
        </w:tc>
        <w:tc>
          <w:tcPr>
            <w:tcW w:w="2676" w:type="dxa"/>
            <w:gridSpan w:val="3"/>
          </w:tcPr>
          <w:p w:rsidR="00CD3B52" w:rsidRPr="00BB4C32" w:rsidRDefault="00CD3B52" w:rsidP="00EE3D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CD3B52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plants</w:t>
            </w:r>
          </w:p>
        </w:tc>
        <w:tc>
          <w:tcPr>
            <w:tcW w:w="1680" w:type="dxa"/>
          </w:tcPr>
          <w:p w:rsidR="00CD3B52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  <w:tr w:rsidR="00CD3B52" w:rsidRPr="00687B6C" w:rsidTr="00073187">
        <w:tc>
          <w:tcPr>
            <w:tcW w:w="704" w:type="dxa"/>
          </w:tcPr>
          <w:p w:rsidR="00CD3B52" w:rsidRDefault="00CD3B52" w:rsidP="00C402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Site</w:t>
            </w:r>
          </w:p>
        </w:tc>
        <w:tc>
          <w:tcPr>
            <w:tcW w:w="1199" w:type="dxa"/>
          </w:tcPr>
          <w:p w:rsidR="00CD3B52" w:rsidRPr="00BB4C32" w:rsidRDefault="00CD3B52" w:rsidP="00422F3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46.17904; -90.07790</w:t>
            </w:r>
          </w:p>
        </w:tc>
        <w:tc>
          <w:tcPr>
            <w:tcW w:w="3456" w:type="dxa"/>
            <w:gridSpan w:val="4"/>
          </w:tcPr>
          <w:p w:rsidR="00CD3B52" w:rsidRDefault="00CD3B52" w:rsidP="00C703D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site observed during our June 26 follow-up visit</w:t>
            </w:r>
          </w:p>
        </w:tc>
        <w:tc>
          <w:tcPr>
            <w:tcW w:w="2676" w:type="dxa"/>
            <w:gridSpan w:val="3"/>
          </w:tcPr>
          <w:p w:rsidR="00CD3B52" w:rsidRPr="00BB4C32" w:rsidRDefault="00CD3B52" w:rsidP="00EE3D9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</w:tcPr>
          <w:p w:rsidR="00CD3B52" w:rsidRDefault="00CD3B52" w:rsidP="002D76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629" w:type="dxa"/>
            <w:gridSpan w:val="2"/>
          </w:tcPr>
          <w:p w:rsidR="00CD3B52" w:rsidRDefault="00CD3B52" w:rsidP="00A62A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plants</w:t>
            </w:r>
          </w:p>
        </w:tc>
        <w:tc>
          <w:tcPr>
            <w:tcW w:w="1680" w:type="dxa"/>
          </w:tcPr>
          <w:p w:rsidR="00CD3B52" w:rsidRDefault="00CD3B52" w:rsidP="00CD3B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3B52">
              <w:rPr>
                <w:rFonts w:ascii="Arial" w:hAnsi="Arial" w:cs="Arial"/>
                <w:b/>
                <w:color w:val="FF0000"/>
                <w:sz w:val="28"/>
                <w:szCs w:val="28"/>
              </w:rPr>
              <w:t>YES</w:t>
            </w:r>
          </w:p>
        </w:tc>
      </w:tr>
    </w:tbl>
    <w:p w:rsidR="00315535" w:rsidRDefault="00F80907" w:rsidP="00D645F9"/>
    <w:p w:rsidR="00073187" w:rsidRDefault="00073187" w:rsidP="00436D95">
      <w:pPr>
        <w:ind w:firstLine="720"/>
        <w:rPr>
          <w:sz w:val="28"/>
          <w:szCs w:val="28"/>
          <w:u w:val="single"/>
        </w:rPr>
      </w:pPr>
    </w:p>
    <w:p w:rsidR="00436D95" w:rsidRPr="00AA10B5" w:rsidRDefault="00436D95" w:rsidP="00436D95">
      <w:pPr>
        <w:ind w:firstLine="720"/>
        <w:rPr>
          <w:sz w:val="28"/>
          <w:szCs w:val="28"/>
          <w:u w:val="single"/>
        </w:rPr>
      </w:pPr>
      <w:r w:rsidRPr="00AA10B5">
        <w:rPr>
          <w:sz w:val="28"/>
          <w:szCs w:val="28"/>
          <w:u w:val="single"/>
        </w:rPr>
        <w:t>Pike Lake CLP Points</w:t>
      </w:r>
    </w:p>
    <w:p w:rsidR="00436D95" w:rsidRPr="00436D95" w:rsidRDefault="00436D95" w:rsidP="00E04BE2">
      <w:pPr>
        <w:ind w:left="720" w:firstLine="720"/>
        <w:rPr>
          <w:sz w:val="24"/>
          <w:szCs w:val="24"/>
        </w:rPr>
      </w:pPr>
      <w:r w:rsidRPr="00436D95">
        <w:rPr>
          <w:sz w:val="24"/>
          <w:szCs w:val="24"/>
        </w:rPr>
        <w:t>Pike Lake CLP 1</w:t>
      </w:r>
      <w:r w:rsidR="00AA10B5">
        <w:rPr>
          <w:sz w:val="24"/>
          <w:szCs w:val="24"/>
        </w:rPr>
        <w:t xml:space="preserve"> (EXISTING POINT) – On June 26, 2020, White Water staff hand-pulled 15+ small plants.</w:t>
      </w:r>
      <w:r w:rsidR="00E04BE2">
        <w:rPr>
          <w:sz w:val="24"/>
          <w:szCs w:val="24"/>
        </w:rPr>
        <w:t xml:space="preserve"> </w:t>
      </w:r>
      <w:r w:rsidR="00E04BE2" w:rsidRPr="00CD3B52">
        <w:rPr>
          <w:b/>
          <w:i/>
          <w:color w:val="FF0000"/>
          <w:sz w:val="24"/>
          <w:szCs w:val="24"/>
          <w:u w:val="single"/>
        </w:rPr>
        <w:t>This site needs return visit.</w:t>
      </w:r>
    </w:p>
    <w:p w:rsidR="00436D95" w:rsidRPr="00436D95" w:rsidRDefault="00436D95" w:rsidP="00AA10B5">
      <w:pPr>
        <w:ind w:left="720" w:firstLine="720"/>
        <w:rPr>
          <w:sz w:val="24"/>
          <w:szCs w:val="24"/>
        </w:rPr>
      </w:pPr>
      <w:r w:rsidRPr="00436D95">
        <w:rPr>
          <w:sz w:val="24"/>
          <w:szCs w:val="24"/>
        </w:rPr>
        <w:t>Pike Lake CLP 2</w:t>
      </w:r>
      <w:r w:rsidR="00AA10B5">
        <w:rPr>
          <w:sz w:val="24"/>
          <w:szCs w:val="24"/>
        </w:rPr>
        <w:t xml:space="preserve"> (EXISTING POINT) – </w:t>
      </w:r>
      <w:r w:rsidR="00E04BE2">
        <w:rPr>
          <w:sz w:val="24"/>
          <w:szCs w:val="24"/>
        </w:rPr>
        <w:t>CLP 2</w:t>
      </w:r>
      <w:r w:rsidR="00176C2B">
        <w:rPr>
          <w:sz w:val="24"/>
          <w:szCs w:val="24"/>
        </w:rPr>
        <w:t>,</w:t>
      </w:r>
      <w:r w:rsidR="00AA10B5">
        <w:rPr>
          <w:sz w:val="24"/>
          <w:szCs w:val="24"/>
        </w:rPr>
        <w:t xml:space="preserve"> CLP 3</w:t>
      </w:r>
      <w:r w:rsidR="00176C2B">
        <w:rPr>
          <w:sz w:val="24"/>
          <w:szCs w:val="24"/>
        </w:rPr>
        <w:t xml:space="preserve">, </w:t>
      </w:r>
      <w:r w:rsidR="00E04BE2">
        <w:rPr>
          <w:sz w:val="24"/>
          <w:szCs w:val="24"/>
        </w:rPr>
        <w:t xml:space="preserve">&amp; </w:t>
      </w:r>
      <w:r w:rsidR="00176C2B">
        <w:rPr>
          <w:sz w:val="24"/>
          <w:szCs w:val="24"/>
        </w:rPr>
        <w:t>CLP 4</w:t>
      </w:r>
      <w:r w:rsidR="00E04BE2">
        <w:rPr>
          <w:sz w:val="24"/>
          <w:szCs w:val="24"/>
        </w:rPr>
        <w:t xml:space="preserve"> </w:t>
      </w:r>
      <w:r w:rsidR="00AA10B5">
        <w:rPr>
          <w:sz w:val="24"/>
          <w:szCs w:val="24"/>
        </w:rPr>
        <w:t>are close in proximity. On June 26, White Water staff hand-pulled 3 plants</w:t>
      </w:r>
    </w:p>
    <w:p w:rsidR="00436D95" w:rsidRPr="00436D95" w:rsidRDefault="00436D95" w:rsidP="00AA10B5">
      <w:pPr>
        <w:ind w:left="720" w:firstLine="720"/>
        <w:rPr>
          <w:sz w:val="24"/>
          <w:szCs w:val="24"/>
        </w:rPr>
      </w:pPr>
      <w:r w:rsidRPr="00436D95">
        <w:rPr>
          <w:sz w:val="24"/>
          <w:szCs w:val="24"/>
        </w:rPr>
        <w:t>Pike Lake CLP 3</w:t>
      </w:r>
      <w:r w:rsidR="00320BAE">
        <w:rPr>
          <w:sz w:val="24"/>
          <w:szCs w:val="24"/>
        </w:rPr>
        <w:t xml:space="preserve"> (NEW POINT: 46.17072; -90.11538)</w:t>
      </w:r>
      <w:r w:rsidR="00AA10B5">
        <w:rPr>
          <w:sz w:val="24"/>
          <w:szCs w:val="24"/>
        </w:rPr>
        <w:t>.  On June 26, White Water staff hand-pulled CLP 4 plants.</w:t>
      </w:r>
    </w:p>
    <w:p w:rsidR="00436D95" w:rsidRPr="00436D95" w:rsidRDefault="00436D95" w:rsidP="00AA10B5">
      <w:pPr>
        <w:ind w:left="720" w:firstLine="720"/>
        <w:rPr>
          <w:sz w:val="24"/>
          <w:szCs w:val="24"/>
        </w:rPr>
      </w:pPr>
      <w:r w:rsidRPr="00436D95">
        <w:rPr>
          <w:sz w:val="24"/>
          <w:szCs w:val="24"/>
        </w:rPr>
        <w:t>Pike Lake CLP 4</w:t>
      </w:r>
      <w:r w:rsidR="00320BAE">
        <w:rPr>
          <w:sz w:val="24"/>
          <w:szCs w:val="24"/>
        </w:rPr>
        <w:t xml:space="preserve"> (NEW POINT: </w:t>
      </w:r>
      <w:r w:rsidR="00AA10B5">
        <w:rPr>
          <w:sz w:val="24"/>
          <w:szCs w:val="24"/>
        </w:rPr>
        <w:t>46.17066; -90.11539</w:t>
      </w:r>
      <w:r w:rsidR="00320BAE">
        <w:rPr>
          <w:sz w:val="24"/>
          <w:szCs w:val="24"/>
        </w:rPr>
        <w:t>)</w:t>
      </w:r>
      <w:r w:rsidR="00AA10B5">
        <w:rPr>
          <w:sz w:val="24"/>
          <w:szCs w:val="24"/>
        </w:rPr>
        <w:t xml:space="preserve"> - Observed 8 plants, but did not pull. </w:t>
      </w:r>
      <w:r w:rsidR="00AA10B5" w:rsidRPr="00CD3B52">
        <w:rPr>
          <w:b/>
          <w:i/>
          <w:color w:val="FF0000"/>
          <w:sz w:val="24"/>
          <w:szCs w:val="24"/>
          <w:u w:val="single"/>
        </w:rPr>
        <w:t xml:space="preserve">This </w:t>
      </w:r>
      <w:r w:rsidR="00176C2B">
        <w:rPr>
          <w:b/>
          <w:i/>
          <w:color w:val="FF0000"/>
          <w:sz w:val="24"/>
          <w:szCs w:val="24"/>
          <w:u w:val="single"/>
        </w:rPr>
        <w:t xml:space="preserve">area of CLP 2, 3, &amp; 4 </w:t>
      </w:r>
      <w:r w:rsidR="00AA10B5" w:rsidRPr="00CD3B52">
        <w:rPr>
          <w:b/>
          <w:i/>
          <w:color w:val="FF0000"/>
          <w:sz w:val="24"/>
          <w:szCs w:val="24"/>
          <w:u w:val="single"/>
        </w:rPr>
        <w:t>needs return visit.</w:t>
      </w:r>
    </w:p>
    <w:p w:rsidR="00436D95" w:rsidRPr="00436D95" w:rsidRDefault="00436D95" w:rsidP="00AA10B5">
      <w:pPr>
        <w:ind w:left="720" w:firstLine="720"/>
        <w:rPr>
          <w:sz w:val="24"/>
          <w:szCs w:val="24"/>
        </w:rPr>
      </w:pPr>
      <w:r w:rsidRPr="00436D95">
        <w:rPr>
          <w:sz w:val="24"/>
          <w:szCs w:val="24"/>
        </w:rPr>
        <w:t>Pike Lake CLP 5</w:t>
      </w:r>
      <w:r>
        <w:rPr>
          <w:sz w:val="24"/>
          <w:szCs w:val="24"/>
        </w:rPr>
        <w:t xml:space="preserve"> (NEW POINT: 46.17190; -90.11990)</w:t>
      </w:r>
      <w:r w:rsidR="00AA10B5">
        <w:rPr>
          <w:sz w:val="24"/>
          <w:szCs w:val="24"/>
        </w:rPr>
        <w:t xml:space="preserve"> – On June 26, White Water staff observed and hand-pulled 15+ plants at this site.</w:t>
      </w:r>
    </w:p>
    <w:sectPr w:rsidR="00436D95" w:rsidRPr="00436D95" w:rsidSect="00687B6C">
      <w:footerReference w:type="default" r:id="rId7"/>
      <w:pgSz w:w="15840" w:h="12240" w:orient="landscape"/>
      <w:pgMar w:top="840" w:right="600" w:bottom="72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07" w:rsidRDefault="00F80907" w:rsidP="00D917F9">
      <w:pPr>
        <w:spacing w:after="0" w:line="240" w:lineRule="auto"/>
      </w:pPr>
      <w:r>
        <w:separator/>
      </w:r>
    </w:p>
  </w:endnote>
  <w:endnote w:type="continuationSeparator" w:id="0">
    <w:p w:rsidR="00F80907" w:rsidRDefault="00F80907" w:rsidP="00D9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F9" w:rsidRPr="00D917F9" w:rsidRDefault="00D917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D917F9">
      <w:rPr>
        <w:rFonts w:asciiTheme="majorHAnsi" w:hAnsiTheme="majorHAnsi"/>
        <w:i/>
      </w:rPr>
      <w:t xml:space="preserve">White Water Associates, Inc.   -  Curly-leaf Pondweed </w:t>
    </w:r>
    <w:r w:rsidR="00422F34">
      <w:rPr>
        <w:rFonts w:asciiTheme="majorHAnsi" w:hAnsiTheme="majorHAnsi"/>
        <w:i/>
      </w:rPr>
      <w:t xml:space="preserve">Follow-up </w:t>
    </w:r>
    <w:r w:rsidRPr="00D917F9">
      <w:rPr>
        <w:rFonts w:asciiTheme="majorHAnsi" w:hAnsiTheme="majorHAnsi"/>
        <w:i/>
      </w:rPr>
      <w:t xml:space="preserve">Survey on </w:t>
    </w:r>
    <w:r w:rsidR="00073187">
      <w:rPr>
        <w:rFonts w:asciiTheme="majorHAnsi" w:hAnsiTheme="majorHAnsi"/>
        <w:i/>
      </w:rPr>
      <w:t xml:space="preserve">Pike Lake and </w:t>
    </w:r>
    <w:r w:rsidRPr="00D917F9">
      <w:rPr>
        <w:rFonts w:asciiTheme="majorHAnsi" w:hAnsiTheme="majorHAnsi"/>
        <w:i/>
      </w:rPr>
      <w:t>the Turtle River</w:t>
    </w:r>
    <w:r w:rsidR="00073187">
      <w:rPr>
        <w:rFonts w:asciiTheme="majorHAnsi" w:hAnsiTheme="majorHAnsi"/>
        <w:i/>
      </w:rPr>
      <w:t xml:space="preserve"> (June 26, 2020</w:t>
    </w:r>
    <w:proofErr w:type="gramStart"/>
    <w:r w:rsidR="00073187">
      <w:rPr>
        <w:rFonts w:asciiTheme="majorHAnsi" w:hAnsiTheme="majorHAnsi"/>
        <w:i/>
      </w:rPr>
      <w:t>)</w:t>
    </w:r>
    <w:proofErr w:type="gramEnd"/>
    <w:r w:rsidRPr="00D917F9">
      <w:rPr>
        <w:rFonts w:asciiTheme="majorHAnsi" w:hAnsiTheme="majorHAnsi"/>
        <w:i/>
      </w:rPr>
      <w:ptab w:relativeTo="margin" w:alignment="right" w:leader="none"/>
    </w:r>
    <w:r w:rsidRPr="00D917F9">
      <w:rPr>
        <w:rFonts w:asciiTheme="majorHAnsi" w:hAnsiTheme="majorHAnsi"/>
        <w:i/>
      </w:rPr>
      <w:t xml:space="preserve">Page </w:t>
    </w:r>
    <w:r w:rsidR="00AE70D8" w:rsidRPr="00D917F9">
      <w:rPr>
        <w:i/>
      </w:rPr>
      <w:fldChar w:fldCharType="begin"/>
    </w:r>
    <w:r w:rsidRPr="00D917F9">
      <w:rPr>
        <w:i/>
      </w:rPr>
      <w:instrText xml:space="preserve"> PAGE   \* MERGEFORMAT </w:instrText>
    </w:r>
    <w:r w:rsidR="00AE70D8" w:rsidRPr="00D917F9">
      <w:rPr>
        <w:i/>
      </w:rPr>
      <w:fldChar w:fldCharType="separate"/>
    </w:r>
    <w:r w:rsidR="008D448A" w:rsidRPr="008D448A">
      <w:rPr>
        <w:rFonts w:asciiTheme="majorHAnsi" w:hAnsiTheme="majorHAnsi"/>
        <w:i/>
        <w:noProof/>
      </w:rPr>
      <w:t>1</w:t>
    </w:r>
    <w:r w:rsidR="00AE70D8" w:rsidRPr="00D917F9">
      <w:rPr>
        <w:i/>
      </w:rPr>
      <w:fldChar w:fldCharType="end"/>
    </w:r>
  </w:p>
  <w:p w:rsidR="00D917F9" w:rsidRDefault="00D91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07" w:rsidRDefault="00F80907" w:rsidP="00D917F9">
      <w:pPr>
        <w:spacing w:after="0" w:line="240" w:lineRule="auto"/>
      </w:pPr>
      <w:r>
        <w:separator/>
      </w:r>
    </w:p>
  </w:footnote>
  <w:footnote w:type="continuationSeparator" w:id="0">
    <w:p w:rsidR="00F80907" w:rsidRDefault="00F80907" w:rsidP="00D9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0FB"/>
    <w:multiLevelType w:val="hybridMultilevel"/>
    <w:tmpl w:val="E562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D2"/>
    <w:rsid w:val="00000EC6"/>
    <w:rsid w:val="00073187"/>
    <w:rsid w:val="00093DD2"/>
    <w:rsid w:val="00104E40"/>
    <w:rsid w:val="00127726"/>
    <w:rsid w:val="00135D3E"/>
    <w:rsid w:val="001607E7"/>
    <w:rsid w:val="0016690F"/>
    <w:rsid w:val="00176C2B"/>
    <w:rsid w:val="001A689C"/>
    <w:rsid w:val="001A71CD"/>
    <w:rsid w:val="001C3E0A"/>
    <w:rsid w:val="001F5A36"/>
    <w:rsid w:val="00296D22"/>
    <w:rsid w:val="002D7611"/>
    <w:rsid w:val="003058B6"/>
    <w:rsid w:val="00320BAE"/>
    <w:rsid w:val="00422F34"/>
    <w:rsid w:val="0043678C"/>
    <w:rsid w:val="00436D95"/>
    <w:rsid w:val="00464EC4"/>
    <w:rsid w:val="005135F7"/>
    <w:rsid w:val="00576C41"/>
    <w:rsid w:val="00615F94"/>
    <w:rsid w:val="0062101E"/>
    <w:rsid w:val="00687B6C"/>
    <w:rsid w:val="006B4D15"/>
    <w:rsid w:val="006C3334"/>
    <w:rsid w:val="00712B7E"/>
    <w:rsid w:val="007B182B"/>
    <w:rsid w:val="007C56F7"/>
    <w:rsid w:val="008B0267"/>
    <w:rsid w:val="008D448A"/>
    <w:rsid w:val="008D5A1F"/>
    <w:rsid w:val="008D7434"/>
    <w:rsid w:val="008E2A56"/>
    <w:rsid w:val="008F1BF2"/>
    <w:rsid w:val="00937EEE"/>
    <w:rsid w:val="00943F9B"/>
    <w:rsid w:val="009C3AA3"/>
    <w:rsid w:val="00A6266B"/>
    <w:rsid w:val="00AA10B5"/>
    <w:rsid w:val="00AE70D8"/>
    <w:rsid w:val="00B44BEC"/>
    <w:rsid w:val="00BA6FF2"/>
    <w:rsid w:val="00BB4C32"/>
    <w:rsid w:val="00BD7ED0"/>
    <w:rsid w:val="00CD3B52"/>
    <w:rsid w:val="00CD6B3F"/>
    <w:rsid w:val="00D43F9D"/>
    <w:rsid w:val="00D507A9"/>
    <w:rsid w:val="00D645F9"/>
    <w:rsid w:val="00D75612"/>
    <w:rsid w:val="00D917F9"/>
    <w:rsid w:val="00DC25CD"/>
    <w:rsid w:val="00DF6558"/>
    <w:rsid w:val="00E04BE2"/>
    <w:rsid w:val="00E25DE8"/>
    <w:rsid w:val="00E47F32"/>
    <w:rsid w:val="00E855CB"/>
    <w:rsid w:val="00ED1B23"/>
    <w:rsid w:val="00F70378"/>
    <w:rsid w:val="00F80907"/>
    <w:rsid w:val="00F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5F7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9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7F9"/>
  </w:style>
  <w:style w:type="paragraph" w:styleId="Footer">
    <w:name w:val="footer"/>
    <w:basedOn w:val="Normal"/>
    <w:link w:val="FooterChar"/>
    <w:uiPriority w:val="99"/>
    <w:unhideWhenUsed/>
    <w:rsid w:val="00D9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F9"/>
  </w:style>
  <w:style w:type="paragraph" w:styleId="BalloonText">
    <w:name w:val="Balloon Text"/>
    <w:basedOn w:val="Normal"/>
    <w:link w:val="BalloonTextChar"/>
    <w:uiPriority w:val="99"/>
    <w:semiHidden/>
    <w:unhideWhenUsed/>
    <w:rsid w:val="00D9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2</cp:revision>
  <cp:lastPrinted>2020-06-26T21:38:00Z</cp:lastPrinted>
  <dcterms:created xsi:type="dcterms:W3CDTF">2020-06-26T21:39:00Z</dcterms:created>
  <dcterms:modified xsi:type="dcterms:W3CDTF">2020-06-26T21:39:00Z</dcterms:modified>
</cp:coreProperties>
</file>